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B2" w:rsidRPr="00E74A12" w:rsidRDefault="007D71B2" w:rsidP="007D71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74A12">
        <w:rPr>
          <w:rFonts w:ascii="Times New Roman" w:hAnsi="Times New Roman" w:cs="Times New Roman"/>
          <w:sz w:val="24"/>
          <w:szCs w:val="24"/>
        </w:rPr>
        <w:t>Приложение № 2 к протоколу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2024-2025</w:t>
      </w: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учебном году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B00E2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химии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B00E2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14.10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.2024 г.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74A12">
        <w:rPr>
          <w:rFonts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Омская область</w:t>
      </w:r>
    </w:p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Калачинский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E74A12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(</w:t>
      </w:r>
      <w:r w:rsidRPr="00E74A12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муниципальный район)</w:t>
      </w:r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г.Калачинска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Омской области «Лицей» им.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К.Д.Ушинского</w:t>
      </w:r>
      <w:proofErr w:type="spellEnd"/>
    </w:p>
    <w:p w:rsidR="007D71B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tbl>
      <w:tblPr>
        <w:tblW w:w="14627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8"/>
        <w:gridCol w:w="2170"/>
        <w:gridCol w:w="1696"/>
        <w:gridCol w:w="2374"/>
        <w:gridCol w:w="1514"/>
        <w:gridCol w:w="1898"/>
        <w:gridCol w:w="1108"/>
        <w:gridCol w:w="1899"/>
      </w:tblGrid>
      <w:tr w:rsidR="00B00E2E" w:rsidTr="00B00E2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968" w:type="dxa"/>
            <w:shd w:val="solid" w:color="EEEEEE" w:fill="FFFFCC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70" w:type="dxa"/>
            <w:shd w:val="solid" w:color="EEEEEE" w:fill="FFFFCC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Фамилия ученика</w:t>
            </w:r>
          </w:p>
        </w:tc>
        <w:tc>
          <w:tcPr>
            <w:tcW w:w="1696" w:type="dxa"/>
            <w:shd w:val="solid" w:color="EEEEEE" w:fill="FFFFCC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Имя ученика</w:t>
            </w:r>
          </w:p>
        </w:tc>
        <w:tc>
          <w:tcPr>
            <w:tcW w:w="2374" w:type="dxa"/>
            <w:shd w:val="solid" w:color="EEEEEE" w:fill="FFFFCC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Отчество ученика</w:t>
            </w:r>
          </w:p>
        </w:tc>
        <w:tc>
          <w:tcPr>
            <w:tcW w:w="1514" w:type="dxa"/>
            <w:shd w:val="solid" w:color="EEEEEE" w:fill="FFFFCC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Учится в классе</w:t>
            </w:r>
          </w:p>
        </w:tc>
        <w:tc>
          <w:tcPr>
            <w:tcW w:w="1898" w:type="dxa"/>
            <w:shd w:val="solid" w:color="EEEEEE" w:fill="FFFFCC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1108" w:type="dxa"/>
            <w:shd w:val="solid" w:color="EEEEEE" w:fill="FFFFCC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899" w:type="dxa"/>
            <w:shd w:val="solid" w:color="EEEEEE" w:fill="FFFFCC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 диплома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Шумейко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Петрина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Пронченко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Горохов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Матвей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Зубова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Черешнева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Городняя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Пенькова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Гельд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Абибекова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Манатовна</w:t>
            </w:r>
            <w:proofErr w:type="spellEnd"/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Дворяткина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Ансимов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Пенькова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Гергард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Чуприкова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Ардасова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Кононов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Носкова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Абдухалимова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Нозимахон</w:t>
            </w:r>
            <w:proofErr w:type="spellEnd"/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Мандонжон</w:t>
            </w:r>
            <w:proofErr w:type="spellEnd"/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Перевалов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Юрченко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Вячеслав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Балацун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Губаренко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Мурашко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Миленина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Снежана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Шишкина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Перман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Рудольф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Томасович</w:t>
            </w:r>
            <w:proofErr w:type="spellEnd"/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Шумков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Артёмович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Девяткина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Стальберг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Райвовна</w:t>
            </w:r>
            <w:proofErr w:type="spellEnd"/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Сербиев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Руслан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Рамзесович</w:t>
            </w:r>
            <w:proofErr w:type="spellEnd"/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Пахандрин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Богославская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Пахандрина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Смыслова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Портнягина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Шитова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Аникин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Вячеславович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Черепова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Тимофеев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Кучерявенко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Дыганова</w:t>
            </w:r>
            <w:proofErr w:type="spellEnd"/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Шадрин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Савелий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Фирс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Забелина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Глинский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Данила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призер</w:t>
            </w: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Лукьянов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Денисович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Марков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Мурашко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E2E" w:rsidTr="00B00E2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68" w:type="dxa"/>
          </w:tcPr>
          <w:p w:rsidR="00B00E2E" w:rsidRPr="00B00E2E" w:rsidRDefault="00B00E2E" w:rsidP="00B00E2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Демидова</w:t>
            </w:r>
          </w:p>
        </w:tc>
        <w:tc>
          <w:tcPr>
            <w:tcW w:w="1696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237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514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9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8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B00E2E" w:rsidRDefault="00B00E2E" w:rsidP="00D1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</w:tbl>
    <w:p w:rsidR="007D71B2" w:rsidRPr="00E74A12" w:rsidRDefault="007D71B2" w:rsidP="007D71B2">
      <w:pPr>
        <w:spacing w:after="0"/>
        <w:ind w:right="-143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091FC8" w:rsidRDefault="00091FC8"/>
    <w:sectPr w:rsidR="00091FC8" w:rsidSect="007D71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B6F"/>
    <w:multiLevelType w:val="hybridMultilevel"/>
    <w:tmpl w:val="3E7EF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3A69"/>
    <w:multiLevelType w:val="hybridMultilevel"/>
    <w:tmpl w:val="236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E34A8"/>
    <w:multiLevelType w:val="hybridMultilevel"/>
    <w:tmpl w:val="A27E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E"/>
    <w:rsid w:val="00091FC8"/>
    <w:rsid w:val="00517C9E"/>
    <w:rsid w:val="007D71B2"/>
    <w:rsid w:val="00B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8D09"/>
  <w15:chartTrackingRefBased/>
  <w15:docId w15:val="{BA314072-9CB2-421E-B7D0-B586BB1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0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7C90-7C5E-48C3-8DFE-06EEA46C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IT-Cube(Акт2)</dc:creator>
  <cp:keywords/>
  <dc:description/>
  <cp:lastModifiedBy>IT-Cube(Акт2)</cp:lastModifiedBy>
  <cp:revision>4</cp:revision>
  <dcterms:created xsi:type="dcterms:W3CDTF">2024-10-03T05:05:00Z</dcterms:created>
  <dcterms:modified xsi:type="dcterms:W3CDTF">2024-11-05T02:15:00Z</dcterms:modified>
</cp:coreProperties>
</file>